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D3AA" w14:textId="77777777" w:rsidR="00ED4E97" w:rsidRDefault="00ED4E97">
      <w:pPr>
        <w:rPr>
          <w:lang w:val="en-GB"/>
        </w:rPr>
      </w:pPr>
    </w:p>
    <w:p w14:paraId="69240097" w14:textId="77777777" w:rsidR="00ED4E97" w:rsidRDefault="00ED4E97">
      <w:pPr>
        <w:rPr>
          <w:lang w:val="en-GB"/>
        </w:rPr>
      </w:pPr>
    </w:p>
    <w:p w14:paraId="253786E9" w14:textId="77777777" w:rsidR="00F17D29" w:rsidRDefault="00F17D29">
      <w:pPr>
        <w:rPr>
          <w:lang w:val="en-GB"/>
        </w:rPr>
      </w:pPr>
      <w:r>
        <w:rPr>
          <w:lang w:val="en-GB"/>
        </w:rPr>
        <w:t>Finnish Association for Infant Mental Health – Pirpana ry</w:t>
      </w:r>
    </w:p>
    <w:p w14:paraId="5E3F5B41" w14:textId="77777777" w:rsidR="00F17D29" w:rsidRDefault="00F17D29">
      <w:pPr>
        <w:rPr>
          <w:lang w:val="en-GB"/>
        </w:rPr>
      </w:pPr>
    </w:p>
    <w:p w14:paraId="3F9CB8CF" w14:textId="77777777" w:rsidR="006C6EBD" w:rsidRDefault="006C6EBD" w:rsidP="008A72F8">
      <w:pPr>
        <w:rPr>
          <w:lang w:val="en-US"/>
        </w:rPr>
      </w:pPr>
    </w:p>
    <w:p w14:paraId="7A6AC220" w14:textId="77777777" w:rsidR="00FB7623" w:rsidRPr="00D333C6" w:rsidRDefault="00FB7623" w:rsidP="008A72F8">
      <w:pPr>
        <w:rPr>
          <w:lang w:val="en-US"/>
        </w:rPr>
      </w:pPr>
    </w:p>
    <w:p w14:paraId="6CA63929" w14:textId="77777777" w:rsidR="006C6EBD" w:rsidRDefault="006C6EBD" w:rsidP="008A72F8">
      <w:r>
        <w:t>Pirpana ry:n v</w:t>
      </w:r>
      <w:r w:rsidR="00F17D29" w:rsidRPr="006C6EBD">
        <w:t>uosikokous</w:t>
      </w:r>
    </w:p>
    <w:p w14:paraId="3FEBDDB2" w14:textId="77777777" w:rsidR="00D333C6" w:rsidRDefault="00D333C6" w:rsidP="008A72F8"/>
    <w:p w14:paraId="56A4BC9F" w14:textId="7DEF5AEC" w:rsidR="006C6EBD" w:rsidRDefault="00EC684D" w:rsidP="008A72F8">
      <w:r>
        <w:t>Aika:</w:t>
      </w:r>
      <w:r>
        <w:tab/>
      </w:r>
      <w:r w:rsidR="004E1026">
        <w:t xml:space="preserve">Tiistai </w:t>
      </w:r>
      <w:r w:rsidR="00E60877">
        <w:t>21</w:t>
      </w:r>
      <w:r w:rsidR="008A72F8">
        <w:t>.</w:t>
      </w:r>
      <w:r w:rsidR="0032235B">
        <w:t>5</w:t>
      </w:r>
      <w:r w:rsidR="004E1026">
        <w:t>.202</w:t>
      </w:r>
      <w:r w:rsidR="00E60877">
        <w:t>4</w:t>
      </w:r>
      <w:r w:rsidR="005B72D1">
        <w:t xml:space="preserve"> </w:t>
      </w:r>
      <w:r w:rsidR="00A767D0">
        <w:t xml:space="preserve">klo </w:t>
      </w:r>
      <w:r w:rsidR="005B72D1">
        <w:t>1</w:t>
      </w:r>
      <w:r w:rsidR="00E60877">
        <w:t>7</w:t>
      </w:r>
      <w:r w:rsidR="00292C79">
        <w:t>.</w:t>
      </w:r>
      <w:r w:rsidR="00025658">
        <w:t>3</w:t>
      </w:r>
      <w:r w:rsidR="00292C79">
        <w:t>0 -</w:t>
      </w:r>
      <w:r w:rsidR="00EC25D8">
        <w:t xml:space="preserve"> </w:t>
      </w:r>
      <w:r w:rsidR="00292C79">
        <w:t>1</w:t>
      </w:r>
      <w:r w:rsidR="00E60877">
        <w:t>8</w:t>
      </w:r>
      <w:r w:rsidR="001D4A6A">
        <w:t>.</w:t>
      </w:r>
      <w:r w:rsidR="00025658">
        <w:t>3</w:t>
      </w:r>
      <w:r w:rsidR="001D4A6A">
        <w:t>0</w:t>
      </w:r>
    </w:p>
    <w:p w14:paraId="08E4FA21" w14:textId="657A4173" w:rsidR="00F17D29" w:rsidRDefault="006C6EBD" w:rsidP="00EC684D">
      <w:pPr>
        <w:ind w:left="1304" w:hanging="1304"/>
      </w:pPr>
      <w:r>
        <w:t xml:space="preserve">Paikka: </w:t>
      </w:r>
      <w:r w:rsidR="00EC684D">
        <w:tab/>
      </w:r>
      <w:r w:rsidR="00E60877">
        <w:rPr>
          <w:bCs/>
        </w:rPr>
        <w:t>Ensi- ja turvakotienliitto</w:t>
      </w:r>
      <w:r w:rsidR="00292C79">
        <w:rPr>
          <w:bCs/>
        </w:rPr>
        <w:t xml:space="preserve">, </w:t>
      </w:r>
      <w:r w:rsidR="00025658">
        <w:rPr>
          <w:bCs/>
        </w:rPr>
        <w:t xml:space="preserve">, </w:t>
      </w:r>
      <w:r w:rsidR="00292C79">
        <w:rPr>
          <w:bCs/>
        </w:rPr>
        <w:t>Helsinki</w:t>
      </w:r>
    </w:p>
    <w:p w14:paraId="535C79B6" w14:textId="77777777" w:rsidR="00F17D29" w:rsidRDefault="00F17D29"/>
    <w:p w14:paraId="1DB61E06" w14:textId="77777777" w:rsidR="00EC684D" w:rsidRDefault="00EC684D"/>
    <w:p w14:paraId="6EAA9D06" w14:textId="77777777" w:rsidR="00FB7623" w:rsidRDefault="00FB7623"/>
    <w:p w14:paraId="2256EF02" w14:textId="77777777" w:rsidR="00F17D29" w:rsidRDefault="00D333C6">
      <w:r>
        <w:t>ESITYSLISTA</w:t>
      </w:r>
    </w:p>
    <w:p w14:paraId="7C1BF511" w14:textId="77777777" w:rsidR="00D333C6" w:rsidRDefault="00D333C6"/>
    <w:p w14:paraId="5795891B" w14:textId="77777777" w:rsidR="00F17D29" w:rsidRDefault="00F17D29"/>
    <w:p w14:paraId="1EB9BB6F" w14:textId="77777777" w:rsidR="00F17D29" w:rsidRDefault="00F17D29">
      <w:pPr>
        <w:numPr>
          <w:ilvl w:val="0"/>
          <w:numId w:val="1"/>
        </w:numPr>
      </w:pPr>
      <w:r>
        <w:t>Kokouksen avaus</w:t>
      </w:r>
    </w:p>
    <w:p w14:paraId="56585702" w14:textId="77777777" w:rsidR="00F17D29" w:rsidRDefault="00F17D29">
      <w:pPr>
        <w:ind w:left="360"/>
      </w:pPr>
    </w:p>
    <w:p w14:paraId="160EBEB9" w14:textId="77777777" w:rsidR="006D355D" w:rsidRDefault="006D355D" w:rsidP="006D355D">
      <w:pPr>
        <w:numPr>
          <w:ilvl w:val="0"/>
          <w:numId w:val="1"/>
        </w:numPr>
      </w:pPr>
      <w:r>
        <w:t>Kokouksen puheenjohtajan, sihteerin ja kahden pöytäkirjantarkastajan valitseminen</w:t>
      </w:r>
    </w:p>
    <w:p w14:paraId="4EB76E43" w14:textId="77777777" w:rsidR="006D355D" w:rsidRDefault="006D355D" w:rsidP="006D355D">
      <w:pPr>
        <w:ind w:left="720"/>
      </w:pPr>
    </w:p>
    <w:p w14:paraId="6E0DDCE0" w14:textId="77777777" w:rsidR="00F17D29" w:rsidRDefault="00F17D29" w:rsidP="006D355D">
      <w:pPr>
        <w:numPr>
          <w:ilvl w:val="0"/>
          <w:numId w:val="1"/>
        </w:numPr>
      </w:pPr>
      <w:r>
        <w:t>Kokouksen laillisuuden ja päätösvaltaisuuden toteaminen</w:t>
      </w:r>
    </w:p>
    <w:p w14:paraId="24DF63BB" w14:textId="77777777" w:rsidR="00F17D29" w:rsidRDefault="00F17D29" w:rsidP="006D355D"/>
    <w:p w14:paraId="2901B535" w14:textId="77777777" w:rsidR="00F17D29" w:rsidRDefault="00F17D29">
      <w:pPr>
        <w:numPr>
          <w:ilvl w:val="0"/>
          <w:numId w:val="1"/>
        </w:numPr>
      </w:pPr>
      <w:r>
        <w:t>Esityslistan hyväksyminen</w:t>
      </w:r>
    </w:p>
    <w:p w14:paraId="4191758A" w14:textId="77777777" w:rsidR="00F17D29" w:rsidRDefault="00F17D29">
      <w:pPr>
        <w:ind w:left="360"/>
      </w:pPr>
    </w:p>
    <w:p w14:paraId="04570D52" w14:textId="5F2C2F64" w:rsidR="00F17D29" w:rsidRDefault="004E1026">
      <w:pPr>
        <w:numPr>
          <w:ilvl w:val="0"/>
          <w:numId w:val="1"/>
        </w:numPr>
      </w:pPr>
      <w:r>
        <w:t>Vuoden 202</w:t>
      </w:r>
      <w:r w:rsidR="00E60877">
        <w:t>3</w:t>
      </w:r>
      <w:r w:rsidR="00F17D29">
        <w:t xml:space="preserve"> toimintakertomuksen hyväksyminen</w:t>
      </w:r>
    </w:p>
    <w:p w14:paraId="1AA6C2A1" w14:textId="77777777" w:rsidR="00F17D29" w:rsidRDefault="00F17D29">
      <w:pPr>
        <w:ind w:left="360"/>
      </w:pPr>
    </w:p>
    <w:p w14:paraId="0A856B0A" w14:textId="7FCAE31E" w:rsidR="00F17D29" w:rsidRDefault="004E1026">
      <w:pPr>
        <w:numPr>
          <w:ilvl w:val="0"/>
          <w:numId w:val="1"/>
        </w:numPr>
      </w:pPr>
      <w:r>
        <w:t>Vuoden 202</w:t>
      </w:r>
      <w:r w:rsidR="00E60877">
        <w:t>3</w:t>
      </w:r>
      <w:r w:rsidR="006D355D">
        <w:t xml:space="preserve"> tilinpäätöksen ja t</w:t>
      </w:r>
      <w:r w:rsidR="005D63F9">
        <w:t>oiminnantarkastajan</w:t>
      </w:r>
      <w:r w:rsidR="006D355D">
        <w:t xml:space="preserve"> lausunnon esittely</w:t>
      </w:r>
    </w:p>
    <w:p w14:paraId="3B681C39" w14:textId="77777777" w:rsidR="00F17D29" w:rsidRDefault="00F17D29">
      <w:pPr>
        <w:ind w:left="360"/>
      </w:pPr>
    </w:p>
    <w:p w14:paraId="240F9C63" w14:textId="0462E9A1" w:rsidR="00F17D29" w:rsidRDefault="00F17D29">
      <w:pPr>
        <w:numPr>
          <w:ilvl w:val="0"/>
          <w:numId w:val="1"/>
        </w:numPr>
      </w:pPr>
      <w:r>
        <w:t xml:space="preserve">Vuoden </w:t>
      </w:r>
      <w:r w:rsidR="004E1026">
        <w:t>202</w:t>
      </w:r>
      <w:r w:rsidR="00E60877">
        <w:t>3</w:t>
      </w:r>
      <w:r w:rsidR="00AE40FB">
        <w:t xml:space="preserve"> ti</w:t>
      </w:r>
      <w:r>
        <w:t>li-</w:t>
      </w:r>
      <w:r w:rsidR="006D355D">
        <w:t xml:space="preserve"> ja vastuu</w:t>
      </w:r>
      <w:r>
        <w:t xml:space="preserve">vapauden myöntäminen johtokunnalle ja </w:t>
      </w:r>
      <w:r w:rsidR="006D355D">
        <w:t>muille vastuuvelvollisille</w:t>
      </w:r>
    </w:p>
    <w:p w14:paraId="05EF481A" w14:textId="77777777" w:rsidR="00F17D29" w:rsidRDefault="00F17D29">
      <w:pPr>
        <w:ind w:left="360"/>
      </w:pPr>
    </w:p>
    <w:p w14:paraId="47ADC185" w14:textId="3E6443F6" w:rsidR="00F17D29" w:rsidRDefault="004E1026">
      <w:pPr>
        <w:numPr>
          <w:ilvl w:val="0"/>
          <w:numId w:val="1"/>
        </w:numPr>
      </w:pPr>
      <w:r>
        <w:t>Vuoden 202</w:t>
      </w:r>
      <w:r w:rsidR="00E60877">
        <w:t>4</w:t>
      </w:r>
      <w:r w:rsidR="006D355D">
        <w:t xml:space="preserve"> t</w:t>
      </w:r>
      <w:r w:rsidR="00F17D29">
        <w:t>oimintasuunnit</w:t>
      </w:r>
      <w:r w:rsidR="008A72F8">
        <w:t>elman</w:t>
      </w:r>
      <w:r w:rsidR="006D355D">
        <w:t>, talousarvion sekä jäsenmaksun vahvistaminen</w:t>
      </w:r>
      <w:r w:rsidR="008A72F8">
        <w:t xml:space="preserve"> </w:t>
      </w:r>
    </w:p>
    <w:p w14:paraId="6FE5EE5E" w14:textId="77777777" w:rsidR="00F17D29" w:rsidRDefault="00F17D29" w:rsidP="006D355D"/>
    <w:p w14:paraId="62F6914B" w14:textId="77777777" w:rsidR="00F17D29" w:rsidRDefault="00F17D29">
      <w:pPr>
        <w:numPr>
          <w:ilvl w:val="0"/>
          <w:numId w:val="1"/>
        </w:numPr>
      </w:pPr>
      <w:r>
        <w:t>Joh</w:t>
      </w:r>
      <w:r w:rsidR="006D355D">
        <w:t>tokunnan jäsenten valinta</w:t>
      </w:r>
    </w:p>
    <w:p w14:paraId="2830E1E9" w14:textId="77777777" w:rsidR="00F17D29" w:rsidRDefault="00F17D29">
      <w:pPr>
        <w:ind w:left="360"/>
      </w:pPr>
    </w:p>
    <w:p w14:paraId="76575E30" w14:textId="77777777" w:rsidR="00F17D29" w:rsidRDefault="006D355D">
      <w:pPr>
        <w:numPr>
          <w:ilvl w:val="0"/>
          <w:numId w:val="1"/>
        </w:numPr>
      </w:pPr>
      <w:r>
        <w:t>T</w:t>
      </w:r>
      <w:r w:rsidR="005D63F9">
        <w:t>oiminnantarkastajan</w:t>
      </w:r>
      <w:r>
        <w:t xml:space="preserve"> </w:t>
      </w:r>
      <w:r w:rsidR="005D63F9">
        <w:t xml:space="preserve">ja varatoiminnantarkastajan </w:t>
      </w:r>
      <w:r w:rsidR="00F17D29">
        <w:t xml:space="preserve">valinta </w:t>
      </w:r>
    </w:p>
    <w:p w14:paraId="10C560A2" w14:textId="77777777" w:rsidR="00F17D29" w:rsidRDefault="00F17D29">
      <w:pPr>
        <w:ind w:left="360"/>
      </w:pPr>
    </w:p>
    <w:p w14:paraId="7F18F0CD" w14:textId="77777777" w:rsidR="00F17D29" w:rsidRDefault="00EC684D">
      <w:pPr>
        <w:numPr>
          <w:ilvl w:val="0"/>
          <w:numId w:val="1"/>
        </w:numPr>
      </w:pPr>
      <w:r>
        <w:t>Y</w:t>
      </w:r>
      <w:r w:rsidR="00F17D29">
        <w:t xml:space="preserve">hdistyksen </w:t>
      </w:r>
      <w:r>
        <w:t xml:space="preserve">uusien </w:t>
      </w:r>
      <w:r w:rsidR="00F17D29">
        <w:t>jäsenten hyväksyminen</w:t>
      </w:r>
    </w:p>
    <w:p w14:paraId="7ADAF363" w14:textId="77777777" w:rsidR="005D63F9" w:rsidRDefault="005D63F9" w:rsidP="005D63F9">
      <w:pPr>
        <w:pStyle w:val="Luettelokappale"/>
      </w:pPr>
    </w:p>
    <w:p w14:paraId="3CB8142D" w14:textId="77777777" w:rsidR="005D63F9" w:rsidRDefault="005D63F9">
      <w:pPr>
        <w:numPr>
          <w:ilvl w:val="0"/>
          <w:numId w:val="1"/>
        </w:numPr>
      </w:pPr>
      <w:r>
        <w:t>Erotettavien jäsenten toteaminen ja erottamisten vahvistaminen</w:t>
      </w:r>
    </w:p>
    <w:p w14:paraId="7CEADBE2" w14:textId="77777777" w:rsidR="00F17D29" w:rsidRDefault="00F17D29">
      <w:pPr>
        <w:ind w:left="360"/>
      </w:pPr>
    </w:p>
    <w:p w14:paraId="59026FA0" w14:textId="77777777" w:rsidR="00F17D29" w:rsidRDefault="00064A9D">
      <w:pPr>
        <w:numPr>
          <w:ilvl w:val="0"/>
          <w:numId w:val="1"/>
        </w:numPr>
      </w:pPr>
      <w:r>
        <w:t>Muiden esille tulevien asioiden käsittely</w:t>
      </w:r>
    </w:p>
    <w:p w14:paraId="4D813726" w14:textId="77777777" w:rsidR="00F17D29" w:rsidRDefault="00F17D29">
      <w:pPr>
        <w:ind w:left="360"/>
      </w:pPr>
    </w:p>
    <w:p w14:paraId="712D8777" w14:textId="77777777" w:rsidR="00F17D29" w:rsidRDefault="00F17D29">
      <w:pPr>
        <w:numPr>
          <w:ilvl w:val="0"/>
          <w:numId w:val="1"/>
        </w:numPr>
      </w:pPr>
      <w:r>
        <w:t>Kokouksen päättäminen</w:t>
      </w:r>
    </w:p>
    <w:sectPr w:rsidR="00F17D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18D"/>
    <w:multiLevelType w:val="hybridMultilevel"/>
    <w:tmpl w:val="10A4DDD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02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D8"/>
    <w:rsid w:val="00025658"/>
    <w:rsid w:val="00064A9D"/>
    <w:rsid w:val="00124F05"/>
    <w:rsid w:val="001D4A6A"/>
    <w:rsid w:val="00292C79"/>
    <w:rsid w:val="002D1613"/>
    <w:rsid w:val="0032235B"/>
    <w:rsid w:val="004E1026"/>
    <w:rsid w:val="005B72D1"/>
    <w:rsid w:val="005D63F9"/>
    <w:rsid w:val="006C6EBD"/>
    <w:rsid w:val="006D355D"/>
    <w:rsid w:val="007F2F59"/>
    <w:rsid w:val="008A72F8"/>
    <w:rsid w:val="00A767D0"/>
    <w:rsid w:val="00AB1A7F"/>
    <w:rsid w:val="00AE40FB"/>
    <w:rsid w:val="00AE4425"/>
    <w:rsid w:val="00B21734"/>
    <w:rsid w:val="00BC4159"/>
    <w:rsid w:val="00D333C6"/>
    <w:rsid w:val="00D97495"/>
    <w:rsid w:val="00E1125B"/>
    <w:rsid w:val="00E60877"/>
    <w:rsid w:val="00EC25D8"/>
    <w:rsid w:val="00EC684D"/>
    <w:rsid w:val="00ED4E97"/>
    <w:rsid w:val="00F17D29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CA24C"/>
  <w15:docId w15:val="{6470B969-1C2C-4EB7-89C6-56F32DA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63F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ee7393f-19f5-4eef-84fd-ea93221b5af1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D439E0A9963C479471191CFEA115E7" ma:contentTypeVersion="7" ma:contentTypeDescription="Luo uusi asiakirja." ma:contentTypeScope="" ma:versionID="4de344a4f1152b40b536a6d71ba6322e">
  <xsd:schema xmlns:xsd="http://www.w3.org/2001/XMLSchema" xmlns:xs="http://www.w3.org/2001/XMLSchema" xmlns:p="http://schemas.microsoft.com/office/2006/metadata/properties" xmlns:ns1="http://schemas.microsoft.com/sharepoint/v3" xmlns:ns3="cee7393f-19f5-4eef-84fd-ea93221b5af1" targetNamespace="http://schemas.microsoft.com/office/2006/metadata/properties" ma:root="true" ma:fieldsID="a03673886bea4bdfb6f6d207366378d5" ns1:_="" ns3:_="">
    <xsd:import namespace="http://schemas.microsoft.com/sharepoint/v3"/>
    <xsd:import namespace="cee7393f-19f5-4eef-84fd-ea93221b5af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393f-19f5-4eef-84fd-ea93221b5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53024-64B4-4332-B19E-581A124E66B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cee7393f-19f5-4eef-84fd-ea93221b5af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F5000A-505F-478A-8778-3BA6D0BF1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5EB22-8038-43D3-898B-A05F278A6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7393f-19f5-4eef-84fd-ea93221b5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Finnish Association for Infant Mental Health – Pirpana ry</vt:lpstr>
    </vt:vector>
  </TitlesOfParts>
  <Company>PSHP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Finnish Association for Infant Mental Health – Pirpana ry</dc:title>
  <dc:creator>Reija Latva</dc:creator>
  <cp:lastModifiedBy>Latva Reija Maarit</cp:lastModifiedBy>
  <cp:revision>2</cp:revision>
  <dcterms:created xsi:type="dcterms:W3CDTF">2024-04-17T19:29:00Z</dcterms:created>
  <dcterms:modified xsi:type="dcterms:W3CDTF">2024-04-17T19:29:00Z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0x01010024D439E0A9963C479471191CFEA115E7</vt:lpwstr>
  </property>
</Properties>
</file>